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45B" w:rsidRPr="00E0544B" w:rsidRDefault="00A4545B" w:rsidP="00A12569">
      <w:pPr>
        <w:spacing w:after="0" w:line="360" w:lineRule="auto"/>
        <w:jc w:val="both"/>
        <w:rPr>
          <w:rFonts w:ascii="Times New Roman" w:hAnsi="Times New Roman" w:cs="Times New Roman"/>
          <w:color w:val="000033"/>
          <w:sz w:val="24"/>
          <w:szCs w:val="24"/>
          <w:highlight w:val="yellow"/>
        </w:rPr>
      </w:pPr>
      <w:r w:rsidRPr="00E0544B">
        <w:rPr>
          <w:rFonts w:ascii="Times New Roman" w:hAnsi="Times New Roman" w:cs="Times New Roman"/>
          <w:color w:val="000033"/>
          <w:sz w:val="24"/>
          <w:szCs w:val="24"/>
        </w:rPr>
        <w:t xml:space="preserve">Ref.: </w:t>
      </w:r>
      <w:r w:rsidR="00600A89" w:rsidRPr="00E0544B">
        <w:rPr>
          <w:rFonts w:ascii="Times New Roman" w:hAnsi="Times New Roman" w:cs="Times New Roman"/>
          <w:b/>
          <w:sz w:val="24"/>
          <w:szCs w:val="24"/>
        </w:rPr>
        <w:t>Manuscrito</w:t>
      </w:r>
      <w:r w:rsidR="00F26DB4" w:rsidRPr="00E054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569" w:rsidRPr="00E0544B">
        <w:rPr>
          <w:rFonts w:ascii="Times New Roman" w:hAnsi="Times New Roman" w:cs="Times New Roman"/>
          <w:b/>
          <w:sz w:val="24"/>
          <w:szCs w:val="24"/>
        </w:rPr>
        <w:t>3456</w:t>
      </w:r>
      <w:r w:rsidR="00A12569" w:rsidRPr="00E0544B">
        <w:rPr>
          <w:rFonts w:ascii="Times New Roman" w:hAnsi="Times New Roman" w:cs="Times New Roman"/>
          <w:sz w:val="24"/>
          <w:szCs w:val="24"/>
        </w:rPr>
        <w:t xml:space="preserve"> (Relações entre aptidão física, envolvimento com bola e desempenho técnico de adolescentes no futsal</w:t>
      </w:r>
      <w:proofErr w:type="gramStart"/>
      <w:r w:rsidR="00A12569" w:rsidRPr="00E0544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4545B" w:rsidRPr="00E0544B" w:rsidRDefault="00600A89" w:rsidP="00944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44B">
        <w:rPr>
          <w:rFonts w:ascii="Times New Roman" w:hAnsi="Times New Roman" w:cs="Times New Roman"/>
          <w:sz w:val="24"/>
          <w:szCs w:val="24"/>
        </w:rPr>
        <w:t>RBCM</w:t>
      </w:r>
    </w:p>
    <w:p w:rsidR="00A4545B" w:rsidRPr="00E0544B" w:rsidRDefault="00A4545B" w:rsidP="0094445D">
      <w:pPr>
        <w:spacing w:after="0" w:line="360" w:lineRule="auto"/>
        <w:jc w:val="both"/>
        <w:rPr>
          <w:rFonts w:ascii="Times New Roman" w:hAnsi="Times New Roman" w:cs="Times New Roman"/>
          <w:color w:val="000033"/>
          <w:sz w:val="24"/>
          <w:szCs w:val="24"/>
        </w:rPr>
      </w:pPr>
    </w:p>
    <w:p w:rsidR="00F26DB4" w:rsidRPr="00E0544B" w:rsidRDefault="00600A89" w:rsidP="00944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44B">
        <w:rPr>
          <w:rFonts w:ascii="Times New Roman" w:hAnsi="Times New Roman" w:cs="Times New Roman"/>
          <w:color w:val="000033"/>
          <w:sz w:val="24"/>
          <w:szCs w:val="24"/>
        </w:rPr>
        <w:t xml:space="preserve">Prezado </w:t>
      </w:r>
      <w:r w:rsidR="00A4545B" w:rsidRPr="00E0544B">
        <w:rPr>
          <w:rFonts w:ascii="Times New Roman" w:hAnsi="Times New Roman" w:cs="Times New Roman"/>
          <w:color w:val="000033"/>
          <w:sz w:val="24"/>
          <w:szCs w:val="24"/>
        </w:rPr>
        <w:t>Editor</w:t>
      </w:r>
      <w:r w:rsidR="009F6382" w:rsidRPr="00E0544B">
        <w:rPr>
          <w:rFonts w:ascii="Times New Roman" w:hAnsi="Times New Roman" w:cs="Times New Roman"/>
          <w:color w:val="000033"/>
          <w:sz w:val="24"/>
          <w:szCs w:val="24"/>
        </w:rPr>
        <w:t>,</w:t>
      </w:r>
      <w:r w:rsidR="00A4545B" w:rsidRPr="00E0544B">
        <w:rPr>
          <w:rFonts w:ascii="Times New Roman" w:hAnsi="Times New Roman" w:cs="Times New Roman"/>
          <w:color w:val="000033"/>
          <w:sz w:val="24"/>
          <w:szCs w:val="24"/>
        </w:rPr>
        <w:t xml:space="preserve"> </w:t>
      </w:r>
      <w:r w:rsidR="00F26DB4" w:rsidRPr="00E0544B">
        <w:rPr>
          <w:rFonts w:ascii="Times New Roman" w:hAnsi="Times New Roman" w:cs="Times New Roman"/>
          <w:sz w:val="24"/>
          <w:szCs w:val="24"/>
        </w:rPr>
        <w:t xml:space="preserve">Professor </w:t>
      </w:r>
      <w:r w:rsidR="00A12569" w:rsidRPr="00E0544B">
        <w:rPr>
          <w:rFonts w:ascii="Times New Roman" w:hAnsi="Times New Roman" w:cs="Times New Roman"/>
          <w:sz w:val="24"/>
          <w:szCs w:val="24"/>
        </w:rPr>
        <w:t xml:space="preserve">Ricardo </w:t>
      </w:r>
      <w:proofErr w:type="spellStart"/>
      <w:r w:rsidR="00A12569" w:rsidRPr="00E0544B">
        <w:rPr>
          <w:rFonts w:ascii="Times New Roman" w:hAnsi="Times New Roman" w:cs="Times New Roman"/>
          <w:sz w:val="24"/>
          <w:szCs w:val="24"/>
        </w:rPr>
        <w:t>Yukio</w:t>
      </w:r>
      <w:proofErr w:type="spellEnd"/>
      <w:r w:rsidR="00A12569" w:rsidRPr="00E0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569" w:rsidRPr="00E0544B">
        <w:rPr>
          <w:rFonts w:ascii="Times New Roman" w:hAnsi="Times New Roman" w:cs="Times New Roman"/>
          <w:sz w:val="24"/>
          <w:szCs w:val="24"/>
        </w:rPr>
        <w:t>Asano</w:t>
      </w:r>
      <w:proofErr w:type="spellEnd"/>
      <w:r w:rsidR="00F26DB4" w:rsidRPr="00E0544B">
        <w:rPr>
          <w:rFonts w:ascii="Times New Roman" w:hAnsi="Times New Roman" w:cs="Times New Roman"/>
          <w:sz w:val="24"/>
          <w:szCs w:val="24"/>
        </w:rPr>
        <w:t>,</w:t>
      </w:r>
    </w:p>
    <w:p w:rsidR="00A12569" w:rsidRPr="00E0544B" w:rsidRDefault="00A12569" w:rsidP="00944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A89" w:rsidRPr="00E0544B" w:rsidRDefault="00600A89" w:rsidP="009444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44B">
        <w:rPr>
          <w:rFonts w:ascii="Times New Roman" w:hAnsi="Times New Roman" w:cs="Times New Roman"/>
          <w:sz w:val="24"/>
          <w:szCs w:val="24"/>
        </w:rPr>
        <w:t>Agradecemos pela revisão realizada.</w:t>
      </w:r>
      <w:r w:rsidR="00A12569" w:rsidRPr="00E0544B">
        <w:rPr>
          <w:rFonts w:ascii="Times New Roman" w:hAnsi="Times New Roman" w:cs="Times New Roman"/>
          <w:sz w:val="24"/>
          <w:szCs w:val="24"/>
        </w:rPr>
        <w:t xml:space="preserve"> </w:t>
      </w:r>
      <w:r w:rsidRPr="00E0544B">
        <w:rPr>
          <w:rFonts w:ascii="Times New Roman" w:hAnsi="Times New Roman" w:cs="Times New Roman"/>
          <w:sz w:val="24"/>
          <w:szCs w:val="24"/>
        </w:rPr>
        <w:t>Concordamos com as sugestões sobre o conteúdo do manuscrito e procuramos atender as solicitações de mudanças. No quadro abaixo</w:t>
      </w:r>
      <w:r w:rsidR="00A12569" w:rsidRPr="00E0544B">
        <w:rPr>
          <w:rFonts w:ascii="Times New Roman" w:hAnsi="Times New Roman" w:cs="Times New Roman"/>
          <w:sz w:val="24"/>
          <w:szCs w:val="24"/>
        </w:rPr>
        <w:t>,</w:t>
      </w:r>
      <w:r w:rsidRPr="00E0544B">
        <w:rPr>
          <w:rFonts w:ascii="Times New Roman" w:hAnsi="Times New Roman" w:cs="Times New Roman"/>
          <w:sz w:val="24"/>
          <w:szCs w:val="24"/>
        </w:rPr>
        <w:t xml:space="preserve"> informamos as mudanças realizadas.</w:t>
      </w:r>
    </w:p>
    <w:tbl>
      <w:tblPr>
        <w:tblStyle w:val="Tabelacomgrade"/>
        <w:tblW w:w="0" w:type="auto"/>
        <w:tblLook w:val="04A0"/>
      </w:tblPr>
      <w:tblGrid>
        <w:gridCol w:w="4407"/>
        <w:gridCol w:w="3314"/>
        <w:gridCol w:w="2133"/>
      </w:tblGrid>
      <w:tr w:rsidR="007464CF" w:rsidRPr="00E0544B" w:rsidTr="00675232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24548" w:rsidRPr="00E0544B" w:rsidRDefault="00D729DE" w:rsidP="00A1256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A89" w:rsidRPr="00E0544B">
              <w:rPr>
                <w:rFonts w:ascii="Times New Roman" w:hAnsi="Times New Roman" w:cs="Times New Roman"/>
                <w:b/>
                <w:sz w:val="24"/>
                <w:szCs w:val="24"/>
              </w:rPr>
              <w:t>Comentários do revisor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24548" w:rsidRPr="00E0544B" w:rsidRDefault="00A24548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b/>
                <w:sz w:val="24"/>
                <w:szCs w:val="24"/>
              </w:rPr>
              <w:t>Respo</w:t>
            </w:r>
            <w:r w:rsidR="00600A89" w:rsidRPr="00E0544B">
              <w:rPr>
                <w:rFonts w:ascii="Times New Roman" w:hAnsi="Times New Roman" w:cs="Times New Roman"/>
                <w:b/>
                <w:sz w:val="24"/>
                <w:szCs w:val="24"/>
              </w:rPr>
              <w:t>stas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24548" w:rsidRPr="00E0544B" w:rsidRDefault="00600A89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b/>
                <w:sz w:val="24"/>
                <w:szCs w:val="24"/>
              </w:rPr>
              <w:t>Localização no texto</w:t>
            </w: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CD" w:rsidRPr="00E0544B" w:rsidRDefault="00600A89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Revisor </w:t>
            </w:r>
            <w:proofErr w:type="gramStart"/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CD" w:rsidRPr="00E0544B" w:rsidRDefault="003B10C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CD" w:rsidRPr="00E0544B" w:rsidRDefault="003B10C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CD" w:rsidRPr="00E0544B" w:rsidRDefault="00826D0F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Atentar para formatação das Referências Bibliográficas.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CD" w:rsidRPr="00E0544B" w:rsidRDefault="00600A89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formatação foi revista de acordo com as orientações </w:t>
            </w:r>
            <w:r w:rsidR="00826D0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do site da RBCM</w:t>
            </w:r>
            <w:r w:rsidR="007242B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CD" w:rsidRPr="00E0544B" w:rsidRDefault="00826D0F" w:rsidP="00F55CF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Refer</w:t>
            </w:r>
            <w:r w:rsidR="007242BF">
              <w:rPr>
                <w:rFonts w:ascii="Times New Roman" w:hAnsi="Times New Roman" w:cs="Times New Roman"/>
                <w:i/>
                <w:sz w:val="24"/>
                <w:szCs w:val="24"/>
              </w:rPr>
              <w:t>ê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ncias</w:t>
            </w:r>
            <w:r w:rsidR="0094445D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55CFD" w:rsidRPr="00E0544B" w:rsidRDefault="00F55CFD" w:rsidP="007242BF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Págs.</w:t>
            </w:r>
            <w:r w:rsidR="00724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11-</w:t>
            </w:r>
            <w:r w:rsidR="00342F08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7242BF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CD" w:rsidRPr="00E0544B" w:rsidRDefault="003B10C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="0094445D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evisor </w:t>
            </w:r>
            <w:proofErr w:type="gramStart"/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CD" w:rsidRPr="00E0544B" w:rsidRDefault="003B10C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CD" w:rsidRPr="00E0544B" w:rsidRDefault="003B10C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CD" w:rsidRPr="00E0544B" w:rsidRDefault="00A26EA4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RESUMO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CD" w:rsidRPr="00E0544B" w:rsidRDefault="003B10C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CD" w:rsidRPr="00E0544B" w:rsidRDefault="003B10C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A26EA4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a) No resumo/abstract procure diminuir/sintetizar mais o método, ampliar os resultados significativos e faça uma breve conclusão.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4F0188" w:rsidP="005F4C49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Sugestão atendida. O método foi sintetizado, os resultados ampliados e foi feita uma breve conclusão.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88" w:rsidRPr="00E0544B" w:rsidRDefault="004F0188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Resumo/abstract</w:t>
            </w:r>
          </w:p>
          <w:p w:rsidR="00EA405F" w:rsidRPr="00E0544B" w:rsidRDefault="00EA405F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A26EA4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b) Nas palavras-chave procure rever “treinamento”, pois não foi aplicado um. Acho que poderia trocar por “futsal” ou “envolvimento com bola”.</w:t>
            </w:r>
            <w:proofErr w:type="gramStart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A26EA4" w:rsidP="004F018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F0188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Sugestão atendida. A palavra “treinamento” foi alterada por “futsal”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932373" w:rsidP="00EA405F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Pág.1</w:t>
            </w:r>
            <w:r w:rsidR="00EA405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inha. 28</w:t>
            </w:r>
            <w:r w:rsidR="00724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pág. 2, linha </w:t>
            </w:r>
            <w:proofErr w:type="gramStart"/>
            <w:r w:rsidR="007242BF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proofErr w:type="gramEnd"/>
            <w:r w:rsidR="007242B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A26EA4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MATERIAIS E MÉTODOS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A26EA4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A26EA4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A26EA4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a) Acrescentar (pag. 2, última linha) o protocolo de aprovação no CEP.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4F0188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 número </w:t>
            </w:r>
            <w:r w:rsidR="00FC7DA8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do protocolo foi inserido (2010/17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8B134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932373" w:rsidP="00EA405F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Pág.3</w:t>
            </w:r>
            <w:r w:rsidR="00EA405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inha. 31</w:t>
            </w:r>
          </w:p>
        </w:tc>
      </w:tr>
    </w:tbl>
    <w:p w:rsidR="00675232" w:rsidRPr="00E0544B" w:rsidRDefault="00675232" w:rsidP="00675232">
      <w:pPr>
        <w:jc w:val="right"/>
        <w:rPr>
          <w:rFonts w:ascii="Times New Roman" w:hAnsi="Times New Roman" w:cs="Times New Roman"/>
          <w:sz w:val="20"/>
          <w:szCs w:val="20"/>
        </w:rPr>
      </w:pPr>
      <w:r w:rsidRPr="00E0544B">
        <w:rPr>
          <w:rFonts w:ascii="Times New Roman" w:hAnsi="Times New Roman" w:cs="Times New Roman"/>
          <w:sz w:val="20"/>
          <w:szCs w:val="20"/>
        </w:rPr>
        <w:t>Continua...</w:t>
      </w:r>
    </w:p>
    <w:p w:rsidR="00675232" w:rsidRDefault="00675232"/>
    <w:p w:rsidR="00675232" w:rsidRDefault="00675232"/>
    <w:p w:rsidR="00675232" w:rsidRDefault="00675232"/>
    <w:p w:rsidR="00675232" w:rsidRDefault="00675232"/>
    <w:tbl>
      <w:tblPr>
        <w:tblStyle w:val="Tabelacomgrade"/>
        <w:tblW w:w="0" w:type="auto"/>
        <w:tblLook w:val="04A0"/>
      </w:tblPr>
      <w:tblGrid>
        <w:gridCol w:w="4875"/>
        <w:gridCol w:w="3592"/>
        <w:gridCol w:w="1387"/>
      </w:tblGrid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A26EA4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b) Na análise estatística pergunto se foi utilizado um teste de normalidade para a escolha do teste de correlação? Caso positivo acrescente; caso negativo realize para verificar se seus dados são ou paramétricos, e daí escolher o teste de correlação (Pode observar melhor na obra de Silva (2009), Prática clínica baseada em evidências na área da saúde). Outro ponto é descrever qual foi o aplicativo/software que utilizou.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6D" w:rsidRPr="00E0544B" w:rsidRDefault="00A729B8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Sim, os dados apresentaram distribuição normal e por isso foi utilizada a correlação de Pearson. Essa informação foi acrescentada ao texto, juntamente com a informação do software utilizado para análise estatística (SPSS, versão </w:t>
            </w:r>
            <w:r w:rsidR="00120544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17).</w:t>
            </w:r>
          </w:p>
          <w:p w:rsidR="00B6596D" w:rsidRPr="00E0544B" w:rsidRDefault="00B6596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6EA4" w:rsidRPr="00E0544B" w:rsidRDefault="00A26EA4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5D6256" w:rsidP="0093237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Pág.5</w:t>
            </w:r>
            <w:r w:rsidR="00EA405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="007242BF">
              <w:rPr>
                <w:rFonts w:ascii="Times New Roman" w:hAnsi="Times New Roman" w:cs="Times New Roman"/>
                <w:i/>
                <w:sz w:val="24"/>
                <w:szCs w:val="24"/>
              </w:rPr>
              <w:t>inhas 21-</w:t>
            </w:r>
            <w:r w:rsidR="00F6698D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7242BF">
              <w:rPr>
                <w:rFonts w:ascii="Times New Roman" w:hAnsi="Times New Roman" w:cs="Times New Roman"/>
                <w:i/>
                <w:sz w:val="24"/>
                <w:szCs w:val="24"/>
              </w:rPr>
              <w:t>4; 28-29; p</w:t>
            </w:r>
            <w:r w:rsidR="00932373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ág.</w:t>
            </w:r>
            <w:r w:rsidR="00DC420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EA405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="00932373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inha</w:t>
            </w:r>
            <w:r w:rsidR="00DC420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13</w:t>
            </w:r>
          </w:p>
          <w:p w:rsidR="00DC420A" w:rsidRPr="00E0544B" w:rsidRDefault="00DC420A" w:rsidP="00DC420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7D6553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RESULTADOS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A26EA4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4" w:rsidRPr="00E0544B" w:rsidRDefault="00A26EA4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AE789F" w:rsidP="0012054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a) Primeiramente, como a tabela 3 não demonstra nenhum resultado com significância, pode-se retirá-la.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120544" w:rsidP="0012054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A t</w:t>
            </w:r>
            <w:r w:rsidR="00AE789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abela 3 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foi e</w:t>
            </w:r>
            <w:r w:rsidR="00826D0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xcluída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DD29D6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Excluída</w:t>
            </w: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AE789F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b) Na primeira linha dos resultados (pag. 4) reveja a escrita, pois ficou muito vago – resultados médios obtidos – de que?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ED556A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Sugestão atendida. A </w:t>
            </w:r>
            <w:r w:rsidR="009B1008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redação foi revista, informando que a tabela apresenta dados descritivos das variáveis mensuradas.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DC420A" w:rsidP="00EA405F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Pág.6</w:t>
            </w:r>
            <w:r w:rsidR="00EA405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inhas</w:t>
            </w:r>
            <w:r w:rsidR="00EA405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F6698D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 </w:t>
            </w:r>
            <w:r w:rsidR="00F6698D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AE789F" w:rsidP="009B100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c) Também é bom rever o título da tabela 1, pois não fala nada dos pontos importantes que são demonstrados (Sugestão: Valores de média, desvio padrão, mínimo e máximo das variáveis antropométricas, da aptidão física e desempenho</w:t>
            </w:r>
            <w:proofErr w:type="gramStart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9B1008" w:rsidP="009B100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O título da tabela foi alterado, conforme sugerido.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DC420A" w:rsidP="00EA405F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Pág.6</w:t>
            </w:r>
            <w:r w:rsidR="00EA405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="00F6698D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inhas </w:t>
            </w:r>
            <w:proofErr w:type="gramStart"/>
            <w:r w:rsidR="00F6698D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 </w:t>
            </w:r>
            <w:r w:rsidR="00F6698D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AE789F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d) Na tabela 2 e para corrigir/melhorar no texto, já deixe o valor de “r” com duas casas decimais, pois na descrição textual os valores estão com arredondamento errado, ou seja, drible certo r = 0,456 (tabela) e r = 0,45 (texto), mas deveria ser 0,46. Quando a terceira casa é </w:t>
            </w:r>
            <w:proofErr w:type="gramStart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</w:t>
            </w:r>
            <w:proofErr w:type="gramEnd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ou mais deve-se aumentar um valor na 2ª casa.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69" w:rsidRPr="00E0544B" w:rsidRDefault="0003186B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Sugestão atendida. Tanto a tabela 2 como o texto </w:t>
            </w:r>
            <w:proofErr w:type="gramStart"/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foram revisados</w:t>
            </w:r>
            <w:proofErr w:type="gramEnd"/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deixando todos os valores com duas casas decimais.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69" w:rsidRPr="00E0544B" w:rsidRDefault="001E2516" w:rsidP="001E251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Pág.8</w:t>
            </w:r>
            <w:r w:rsidR="00EA405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inhas</w:t>
            </w:r>
            <w:r w:rsidR="00EA405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8, 11, 15 e 17</w:t>
            </w:r>
          </w:p>
          <w:p w:rsidR="001E2516" w:rsidRPr="00E0544B" w:rsidRDefault="001E2516" w:rsidP="001E251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B53569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e) na tabela 2, também, está faltando o valor negativo para “corrida 5m a 15m”.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B53569" w:rsidP="0003186B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Corrigido. </w:t>
            </w:r>
            <w:r w:rsidR="0003186B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Foi acrescentado 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o s</w:t>
            </w:r>
            <w:r w:rsidR="0003186B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inal negativo.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1E2516" w:rsidP="001E251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Pág.7 (quinta linha da tabela 2)</w:t>
            </w:r>
          </w:p>
        </w:tc>
      </w:tr>
    </w:tbl>
    <w:p w:rsidR="00675232" w:rsidRPr="00E0544B" w:rsidRDefault="00675232" w:rsidP="00675232">
      <w:pPr>
        <w:jc w:val="right"/>
        <w:rPr>
          <w:rFonts w:ascii="Times New Roman" w:hAnsi="Times New Roman" w:cs="Times New Roman"/>
          <w:sz w:val="20"/>
          <w:szCs w:val="20"/>
        </w:rPr>
      </w:pPr>
      <w:r w:rsidRPr="00E0544B">
        <w:rPr>
          <w:rFonts w:ascii="Times New Roman" w:hAnsi="Times New Roman" w:cs="Times New Roman"/>
          <w:sz w:val="20"/>
          <w:szCs w:val="20"/>
        </w:rPr>
        <w:t>Continua...</w:t>
      </w:r>
    </w:p>
    <w:tbl>
      <w:tblPr>
        <w:tblStyle w:val="Tabelacomgrade"/>
        <w:tblW w:w="0" w:type="auto"/>
        <w:tblLook w:val="04A0"/>
      </w:tblPr>
      <w:tblGrid>
        <w:gridCol w:w="5181"/>
        <w:gridCol w:w="3358"/>
        <w:gridCol w:w="1315"/>
      </w:tblGrid>
      <w:tr w:rsidR="007464CF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B53569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f) desta forma, reveja os valores de r na descrição dos resultados e acrescente o valor de p nos que não têm.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802618" w:rsidP="005B664C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Sugestão atendida. Fo</w:t>
            </w:r>
            <w:r w:rsidR="005B664C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ram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acrescentado</w:t>
            </w:r>
            <w:r w:rsidR="005B664C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os valores </w:t>
            </w:r>
            <w:r w:rsidR="00102601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de p e 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realizada </w:t>
            </w:r>
            <w:r w:rsidR="00102601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revisão dos valores de </w:t>
            </w:r>
            <w:proofErr w:type="gramStart"/>
            <w:r w:rsidR="00102601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53" w:rsidRPr="00E0544B" w:rsidRDefault="001E2516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Pág.7</w:t>
            </w:r>
            <w:r w:rsidR="00EA405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inha 12</w:t>
            </w:r>
          </w:p>
          <w:p w:rsidR="001E2516" w:rsidRPr="00E0544B" w:rsidRDefault="001E2516" w:rsidP="00EA405F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Pág.8</w:t>
            </w:r>
            <w:r w:rsidR="00EA405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inha 11</w:t>
            </w:r>
          </w:p>
        </w:tc>
      </w:tr>
      <w:tr w:rsidR="00F37474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102601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g) na pag. 7, 2ª linha, ressalta-se “ausência de relação estatisticamente significativa</w:t>
            </w:r>
            <w:proofErr w:type="gramStart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....</w:t>
            </w:r>
            <w:proofErr w:type="gramEnd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”, mas o valor de p foi &lt;0.05, desta forma a relação é “fraca” (r = 0.40) e não ausente.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5B664C" w:rsidP="005B664C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Sugestão atendida. A palavra “ausência” foi alterada por “fraca relação”.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5F4C49" w:rsidP="00EA405F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Pág.8</w:t>
            </w:r>
            <w:r w:rsidR="00EA405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inha. 17</w:t>
            </w:r>
          </w:p>
        </w:tc>
      </w:tr>
      <w:tr w:rsidR="00F37474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B6596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h) reveja, não só nos resultados, mas no trabalho como um </w:t>
            </w:r>
            <w:proofErr w:type="gramStart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todo, a</w:t>
            </w:r>
            <w:proofErr w:type="gramEnd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utilização dos verbos no infinitivo e não na 3ª pessoa do plural, para a leitura ficar melhor e impessoal.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505E95" w:rsidP="00FC033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Revisão feita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02" w:rsidRPr="00E0544B" w:rsidRDefault="002B5D4F" w:rsidP="009B440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Pág.7, linha 10,</w:t>
            </w:r>
            <w:r w:rsidR="009B4402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 21; pág. 9, linha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C7DA8" w:rsidRPr="00E0544B" w:rsidRDefault="00FC7DA8" w:rsidP="009B440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F37474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B6596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DISCUSSÃO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102601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102601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474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B6596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a) destacar as limitações do estudo – aí pergunto: quando ressalta na metodologia que o teste de resistência cardiorrespiratório foi realizado em local com medidas semelhantes a uma pista oficial de atletismo, quer dizer apenas na metragem ou no perfil do solo também?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A207C8" w:rsidP="00A207C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Sugestão atendida. Foi citado na metodologia que tanto </w:t>
            </w:r>
            <w:r w:rsidR="00022DDE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a metragem como o perfil do solo era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="00022DDE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semelhante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s a uma pista oficial de atletismo</w:t>
            </w:r>
            <w:r w:rsidR="00022DDE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95" w:rsidRPr="00E0544B" w:rsidRDefault="00505E95" w:rsidP="00505E9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Pág.4</w:t>
            </w:r>
            <w:r w:rsidR="00EA405F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inha </w:t>
            </w:r>
            <w:proofErr w:type="gramStart"/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proofErr w:type="gramEnd"/>
            <w:r w:rsidR="00F374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05E95" w:rsidRPr="00E0544B" w:rsidRDefault="00505E95" w:rsidP="00505E9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F4C49" w:rsidRPr="00E0544B" w:rsidRDefault="005F4C49" w:rsidP="005F4C49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2601" w:rsidRPr="00E0544B" w:rsidRDefault="00102601" w:rsidP="005F4C49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474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B6596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b) </w:t>
            </w:r>
            <w:proofErr w:type="gramStart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deve-se</w:t>
            </w:r>
            <w:proofErr w:type="gramEnd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ressaltar quais foram as limitações do estudo.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EA405F" w:rsidP="00062FF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Sugestão atendida. </w:t>
            </w:r>
            <w:r w:rsidR="00062FF4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 </w:t>
            </w:r>
            <w:r w:rsidR="00A00FB9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limitações do estudo</w:t>
            </w:r>
            <w:r w:rsidR="00062FF4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foram apontadas</w:t>
            </w:r>
            <w:r w:rsidR="002806CB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assim como estudos que abordaram os aspectos destacados nas limitações</w:t>
            </w:r>
            <w:r w:rsidR="00A00FB9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78232E" w:rsidP="00F3747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Pag. 9, linhas 23-29;</w:t>
            </w:r>
            <w:r w:rsidR="002B5D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3538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</w:t>
            </w:r>
            <w:r w:rsidR="002B5D4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33538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10, linhas 1</w:t>
            </w:r>
            <w:r w:rsidR="00F3747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-2</w:t>
            </w:r>
            <w:r w:rsidR="00F37474">
              <w:rPr>
                <w:rFonts w:ascii="Times New Roman" w:hAnsi="Times New Roman" w:cs="Times New Roman"/>
                <w:i/>
                <w:sz w:val="24"/>
                <w:szCs w:val="24"/>
              </w:rPr>
              <w:t>9.</w:t>
            </w:r>
          </w:p>
        </w:tc>
      </w:tr>
      <w:tr w:rsidR="00F37474" w:rsidRPr="00E0544B" w:rsidTr="00675232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B6596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c) na pág. 8, linha </w:t>
            </w:r>
            <w:proofErr w:type="gramStart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</w:t>
            </w:r>
            <w:proofErr w:type="gramEnd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destaca “que existe uma fraca relação entre essas variáveis...”, contudo não existe relação, pois p&gt;0.05.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1" w:rsidRPr="00E0544B" w:rsidRDefault="00357A25" w:rsidP="00357A2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Sugestão atendida. O texto “</w:t>
            </w:r>
            <w:r w:rsidR="00022DDE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fraca relação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” foi alterado para “não foram observadas correlação estatisticamente significantes”</w:t>
            </w:r>
            <w:r w:rsidR="00FC7DA8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D6" w:rsidRPr="00E0544B" w:rsidRDefault="00DD29D6" w:rsidP="00DD29D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Pág.9</w:t>
            </w:r>
            <w:r w:rsidR="00062FF4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="0033538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inha </w:t>
            </w:r>
            <w:proofErr w:type="gramStart"/>
            <w:r w:rsidR="0033538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="00F374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02601" w:rsidRPr="00E0544B" w:rsidRDefault="00102601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75232" w:rsidRPr="00E0544B" w:rsidRDefault="00675232" w:rsidP="00675232">
      <w:pPr>
        <w:jc w:val="right"/>
        <w:rPr>
          <w:rFonts w:ascii="Times New Roman" w:hAnsi="Times New Roman" w:cs="Times New Roman"/>
          <w:sz w:val="20"/>
          <w:szCs w:val="20"/>
        </w:rPr>
      </w:pPr>
      <w:r w:rsidRPr="00E0544B">
        <w:rPr>
          <w:rFonts w:ascii="Times New Roman" w:hAnsi="Times New Roman" w:cs="Times New Roman"/>
          <w:sz w:val="20"/>
          <w:szCs w:val="20"/>
        </w:rPr>
        <w:t>Continua...</w:t>
      </w:r>
    </w:p>
    <w:p w:rsidR="00675232" w:rsidRDefault="00675232"/>
    <w:p w:rsidR="00675232" w:rsidRDefault="00675232"/>
    <w:p w:rsidR="00675232" w:rsidRDefault="00675232"/>
    <w:tbl>
      <w:tblPr>
        <w:tblStyle w:val="Tabelacomgrade"/>
        <w:tblW w:w="0" w:type="auto"/>
        <w:tblLook w:val="04A0"/>
      </w:tblPr>
      <w:tblGrid>
        <w:gridCol w:w="3374"/>
        <w:gridCol w:w="4474"/>
        <w:gridCol w:w="2006"/>
      </w:tblGrid>
      <w:tr w:rsidR="00F37474" w:rsidRPr="00E0544B" w:rsidTr="00B6596D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6D" w:rsidRPr="00E0544B" w:rsidRDefault="00B6596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d) neste mesmo parágrafo é importante citar um autor/obra que respalde sua colocação de “saudável” para o valor médio de IMC encontrado.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6D" w:rsidRPr="00E0544B" w:rsidRDefault="00CB76B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Foi acrescentada uma referência que estabelece pontos de corte para sobrepeso e obesidade de crianças e adolescentes</w:t>
            </w:r>
            <w:r w:rsidR="002806CB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tendo como base estudos epidemiológicos realizados em diversos países, incluindo o Brasil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(Cole </w:t>
            </w:r>
            <w:proofErr w:type="gramStart"/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et</w:t>
            </w:r>
            <w:proofErr w:type="gramEnd"/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al., 2000)</w:t>
            </w:r>
            <w:r w:rsidR="00FC7DA8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02" w:rsidRPr="00E0544B" w:rsidRDefault="0033538A" w:rsidP="009B440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Pág.9</w:t>
            </w:r>
            <w:r w:rsidR="009B4402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linha </w:t>
            </w:r>
            <w:proofErr w:type="gramStart"/>
            <w:r w:rsidR="009B4402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proofErr w:type="gramEnd"/>
            <w:r w:rsidR="00F374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8232E" w:rsidRPr="00E0544B" w:rsidRDefault="0078232E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474" w:rsidRPr="00E0544B" w:rsidTr="00B6596D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6D" w:rsidRPr="00E0544B" w:rsidRDefault="00A35FD0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REFERÊNCIAS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6D" w:rsidRPr="00E0544B" w:rsidRDefault="00B6596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6D" w:rsidRPr="00E0544B" w:rsidRDefault="00B6596D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7474" w:rsidRPr="00E0544B" w:rsidTr="00B6596D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6D" w:rsidRPr="00E0544B" w:rsidRDefault="00A35FD0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a) deve-se buscar a inclusão de bibliografias atualizadas, pois apenas 36,40% delas são.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D" w:rsidRPr="00E0544B" w:rsidRDefault="007464CF" w:rsidP="007464CF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Su</w:t>
            </w:r>
            <w:r w:rsidR="003E3BE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gestão atendida. Foram inseridas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referências bibliográficas</w:t>
            </w:r>
            <w:r w:rsidR="00F6698D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atualizadas</w:t>
            </w:r>
            <w:r w:rsidR="003E3BE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principalmente de periódicos internacionais com alto fator de impacto</w:t>
            </w:r>
            <w:r w:rsidR="00F6698D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6596D" w:rsidRPr="00E0544B" w:rsidRDefault="00B6596D" w:rsidP="007464C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A" w:rsidRDefault="00F37474" w:rsidP="009F350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5232">
              <w:rPr>
                <w:rFonts w:ascii="Times New Roman" w:hAnsi="Times New Roman" w:cs="Times New Roman"/>
                <w:i/>
                <w:sz w:val="24"/>
                <w:szCs w:val="24"/>
              </w:rPr>
              <w:t>Pág</w:t>
            </w:r>
            <w:proofErr w:type="spellEnd"/>
            <w:r w:rsidR="00675232" w:rsidRPr="006752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675232" w:rsidRPr="00675232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 w:rsidR="009F350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proofErr w:type="gramEnd"/>
            <w:r w:rsidR="00675232" w:rsidRPr="00675232">
              <w:rPr>
                <w:rFonts w:ascii="Times New Roman" w:hAnsi="Times New Roman" w:cs="Times New Roman"/>
                <w:i/>
                <w:sz w:val="24"/>
                <w:szCs w:val="24"/>
              </w:rPr>
              <w:t>linhas</w:t>
            </w:r>
            <w:r w:rsidR="009F35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27</w:t>
            </w:r>
            <w:r w:rsidR="009F350A" w:rsidRPr="006752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F350A" w:rsidRPr="00675232">
              <w:rPr>
                <w:rFonts w:ascii="Times New Roman" w:hAnsi="Times New Roman" w:cs="Times New Roman"/>
                <w:i/>
                <w:sz w:val="24"/>
                <w:szCs w:val="24"/>
              </w:rPr>
              <w:t>Pág</w:t>
            </w:r>
            <w:proofErr w:type="spellEnd"/>
            <w:r w:rsidR="009F35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12,</w:t>
            </w:r>
            <w:r w:rsidR="009F350A" w:rsidRPr="00675232">
              <w:rPr>
                <w:rFonts w:ascii="Times New Roman" w:hAnsi="Times New Roman" w:cs="Times New Roman"/>
                <w:i/>
                <w:sz w:val="24"/>
                <w:szCs w:val="24"/>
              </w:rPr>
              <w:t>linhas</w:t>
            </w:r>
            <w:r w:rsidR="009F35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16 a 30</w:t>
            </w:r>
            <w:r w:rsidR="00675232" w:rsidRPr="006752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6596D" w:rsidRPr="00F37474" w:rsidRDefault="009F350A" w:rsidP="009F350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proofErr w:type="spellStart"/>
            <w:r w:rsidRPr="00675232">
              <w:rPr>
                <w:rFonts w:ascii="Times New Roman" w:hAnsi="Times New Roman" w:cs="Times New Roman"/>
                <w:i/>
                <w:sz w:val="24"/>
                <w:szCs w:val="24"/>
              </w:rPr>
              <w:t>Pág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13,</w:t>
            </w:r>
            <w:proofErr w:type="gramEnd"/>
            <w:r w:rsidRPr="00675232">
              <w:rPr>
                <w:rFonts w:ascii="Times New Roman" w:hAnsi="Times New Roman" w:cs="Times New Roman"/>
                <w:i/>
                <w:sz w:val="24"/>
                <w:szCs w:val="24"/>
              </w:rPr>
              <w:t>linhas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 a 15</w:t>
            </w:r>
          </w:p>
        </w:tc>
      </w:tr>
      <w:tr w:rsidR="00F37474" w:rsidRPr="00E0544B" w:rsidTr="00B6596D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6D" w:rsidRPr="00E0544B" w:rsidRDefault="00A35FD0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b) Rever a escrita dos tópicos principais, pois apenas a primeira letra é maiúscula. Ex. REFERÊNCIAS --- Referências.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6D" w:rsidRPr="00E0544B" w:rsidRDefault="00062FF4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A escrita foi corrigida.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6D" w:rsidRDefault="00A35FD0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Tópicos </w:t>
            </w:r>
          </w:p>
          <w:p w:rsidR="009F350A" w:rsidRDefault="009F350A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Pág.3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inha.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Pág.3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inha. 25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Pág.8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linha.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Pág.11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linha.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proofErr w:type="gramEnd"/>
          </w:p>
          <w:p w:rsidR="009F350A" w:rsidRPr="00E0544B" w:rsidRDefault="009F350A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Pág.11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linha.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F37474" w:rsidRPr="00E0544B" w:rsidTr="00B6596D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6D" w:rsidRPr="00E0544B" w:rsidRDefault="00A35FD0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c) Rever a formatação das referências, pois não estão de acordo com as normas da revista.</w:t>
            </w:r>
            <w:proofErr w:type="gramStart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6D" w:rsidRPr="00E0544B" w:rsidRDefault="00357A25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A formatação das referências foi corrigida.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6D" w:rsidRPr="00E0544B" w:rsidRDefault="009E56B7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Referências </w:t>
            </w:r>
            <w:r w:rsidR="00675232">
              <w:rPr>
                <w:rFonts w:ascii="Times New Roman" w:hAnsi="Times New Roman" w:cs="Times New Roman"/>
                <w:i/>
                <w:sz w:val="24"/>
                <w:szCs w:val="24"/>
              </w:rPr>
              <w:t>(págs. 11-13)</w:t>
            </w:r>
          </w:p>
        </w:tc>
      </w:tr>
      <w:tr w:rsidR="00F37474" w:rsidRPr="00E0544B" w:rsidTr="003D1DA1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96D" w:rsidRPr="00E0544B" w:rsidRDefault="00A35FD0" w:rsidP="0094445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d) Rever a formatação das citações textuais que levam “</w:t>
            </w:r>
            <w:proofErr w:type="gramStart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et</w:t>
            </w:r>
            <w:proofErr w:type="gramEnd"/>
            <w:r w:rsidRPr="00E0544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al.”, pois o ponto vem no “al.” e devem estar em itálico.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96D" w:rsidRPr="00E0544B" w:rsidRDefault="00357A25" w:rsidP="00357A2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A correção foi efetuada.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96D" w:rsidRPr="00E0544B" w:rsidRDefault="009E56B7" w:rsidP="00062FF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Citações</w:t>
            </w:r>
            <w:r w:rsidR="00062FF4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5C354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Pág.3</w:t>
            </w:r>
            <w:r w:rsidR="00062FF4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="005C354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inha 13</w:t>
            </w:r>
            <w:r w:rsidR="00062FF4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; p</w:t>
            </w:r>
            <w:r w:rsidR="005C354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ág.</w:t>
            </w:r>
            <w:r w:rsidR="00062FF4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C354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062FF4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linha</w:t>
            </w:r>
            <w:r w:rsidR="005C354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5C354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proofErr w:type="gramEnd"/>
            <w:r w:rsidR="00062FF4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; p</w:t>
            </w:r>
            <w:r w:rsidR="005C354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ág.</w:t>
            </w:r>
            <w:r w:rsidR="00062FF4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C354A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062FF4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, l</w:t>
            </w:r>
            <w:r w:rsidR="001C6B65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inha 14</w:t>
            </w:r>
            <w:r w:rsidR="00062FF4" w:rsidRPr="00E0544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:rsidR="006445C8" w:rsidRPr="00E0544B" w:rsidRDefault="006445C8" w:rsidP="00944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6EF" w:rsidRPr="00E0544B" w:rsidRDefault="005046EF" w:rsidP="00944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6EF" w:rsidRPr="00E0544B" w:rsidRDefault="005046EF" w:rsidP="00944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6EF" w:rsidRPr="00E0544B" w:rsidRDefault="005046EF" w:rsidP="00944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046EF" w:rsidRPr="00E0544B" w:rsidSect="007F38A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2C30C83" w15:done="0"/>
  <w15:commentEx w15:paraId="68596FE3" w15:done="0"/>
  <w15:commentEx w15:paraId="21FD1A9B" w15:done="0"/>
  <w15:commentEx w15:paraId="1E204039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53066"/>
    <w:multiLevelType w:val="hybridMultilevel"/>
    <w:tmpl w:val="9DB0F3A4"/>
    <w:lvl w:ilvl="0" w:tplc="04CA3D1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 w:val="0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ssandro">
    <w15:presenceInfo w15:providerId="None" w15:userId="Alessandr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A4545B"/>
    <w:rsid w:val="000117E7"/>
    <w:rsid w:val="00022DDE"/>
    <w:rsid w:val="0003186B"/>
    <w:rsid w:val="00054CAF"/>
    <w:rsid w:val="00057354"/>
    <w:rsid w:val="00062FF4"/>
    <w:rsid w:val="00093193"/>
    <w:rsid w:val="00102601"/>
    <w:rsid w:val="00103CA4"/>
    <w:rsid w:val="00120544"/>
    <w:rsid w:val="001309D9"/>
    <w:rsid w:val="001A48D9"/>
    <w:rsid w:val="001C6B65"/>
    <w:rsid w:val="001C6FB2"/>
    <w:rsid w:val="001E2516"/>
    <w:rsid w:val="0021492B"/>
    <w:rsid w:val="00277BAD"/>
    <w:rsid w:val="00277CB7"/>
    <w:rsid w:val="002806CB"/>
    <w:rsid w:val="00286B74"/>
    <w:rsid w:val="00290F9B"/>
    <w:rsid w:val="002B5D4F"/>
    <w:rsid w:val="002B688A"/>
    <w:rsid w:val="0030054A"/>
    <w:rsid w:val="00312DED"/>
    <w:rsid w:val="003161EF"/>
    <w:rsid w:val="0033538A"/>
    <w:rsid w:val="00342F08"/>
    <w:rsid w:val="00357A25"/>
    <w:rsid w:val="00363B39"/>
    <w:rsid w:val="003A11F1"/>
    <w:rsid w:val="003A4B66"/>
    <w:rsid w:val="003B10CD"/>
    <w:rsid w:val="003E157C"/>
    <w:rsid w:val="003E3BEA"/>
    <w:rsid w:val="00430FF8"/>
    <w:rsid w:val="00450582"/>
    <w:rsid w:val="004C27FB"/>
    <w:rsid w:val="004F0188"/>
    <w:rsid w:val="005046EF"/>
    <w:rsid w:val="00505E95"/>
    <w:rsid w:val="005155B6"/>
    <w:rsid w:val="00531CDA"/>
    <w:rsid w:val="00573AFD"/>
    <w:rsid w:val="00576DE6"/>
    <w:rsid w:val="005910CF"/>
    <w:rsid w:val="005B664C"/>
    <w:rsid w:val="005C354A"/>
    <w:rsid w:val="005D190C"/>
    <w:rsid w:val="005D6256"/>
    <w:rsid w:val="005E1991"/>
    <w:rsid w:val="005F4C49"/>
    <w:rsid w:val="00600A89"/>
    <w:rsid w:val="00605551"/>
    <w:rsid w:val="006445C8"/>
    <w:rsid w:val="00675232"/>
    <w:rsid w:val="006A44F7"/>
    <w:rsid w:val="007242BF"/>
    <w:rsid w:val="00745573"/>
    <w:rsid w:val="007464CF"/>
    <w:rsid w:val="0077186D"/>
    <w:rsid w:val="0078232E"/>
    <w:rsid w:val="007A5006"/>
    <w:rsid w:val="007C5EA5"/>
    <w:rsid w:val="007D51A0"/>
    <w:rsid w:val="007D6553"/>
    <w:rsid w:val="007F38A4"/>
    <w:rsid w:val="00802618"/>
    <w:rsid w:val="00826D0F"/>
    <w:rsid w:val="008335B3"/>
    <w:rsid w:val="00894CD8"/>
    <w:rsid w:val="008B134F"/>
    <w:rsid w:val="008D63CF"/>
    <w:rsid w:val="00915384"/>
    <w:rsid w:val="00932373"/>
    <w:rsid w:val="0094445D"/>
    <w:rsid w:val="009B0044"/>
    <w:rsid w:val="009B1008"/>
    <w:rsid w:val="009B4402"/>
    <w:rsid w:val="009E56B7"/>
    <w:rsid w:val="009F350A"/>
    <w:rsid w:val="009F6382"/>
    <w:rsid w:val="009F7EBE"/>
    <w:rsid w:val="00A00FB9"/>
    <w:rsid w:val="00A12569"/>
    <w:rsid w:val="00A207C8"/>
    <w:rsid w:val="00A24548"/>
    <w:rsid w:val="00A258D2"/>
    <w:rsid w:val="00A26EA4"/>
    <w:rsid w:val="00A35FD0"/>
    <w:rsid w:val="00A4545B"/>
    <w:rsid w:val="00A45D28"/>
    <w:rsid w:val="00A566FC"/>
    <w:rsid w:val="00A729B8"/>
    <w:rsid w:val="00A8685F"/>
    <w:rsid w:val="00A957D6"/>
    <w:rsid w:val="00A96F42"/>
    <w:rsid w:val="00AB3221"/>
    <w:rsid w:val="00AB50B1"/>
    <w:rsid w:val="00AE789F"/>
    <w:rsid w:val="00B07D68"/>
    <w:rsid w:val="00B14C05"/>
    <w:rsid w:val="00B53569"/>
    <w:rsid w:val="00B647CF"/>
    <w:rsid w:val="00B6596D"/>
    <w:rsid w:val="00B82D68"/>
    <w:rsid w:val="00B93448"/>
    <w:rsid w:val="00B96DBC"/>
    <w:rsid w:val="00BD1761"/>
    <w:rsid w:val="00BE5D2C"/>
    <w:rsid w:val="00C07591"/>
    <w:rsid w:val="00C42D3B"/>
    <w:rsid w:val="00C85076"/>
    <w:rsid w:val="00CB76BD"/>
    <w:rsid w:val="00CD2301"/>
    <w:rsid w:val="00CE7F49"/>
    <w:rsid w:val="00D61CAF"/>
    <w:rsid w:val="00D729DE"/>
    <w:rsid w:val="00D91EF1"/>
    <w:rsid w:val="00DC420A"/>
    <w:rsid w:val="00DD29D6"/>
    <w:rsid w:val="00E014DE"/>
    <w:rsid w:val="00E0544B"/>
    <w:rsid w:val="00E275D1"/>
    <w:rsid w:val="00E540F0"/>
    <w:rsid w:val="00E84957"/>
    <w:rsid w:val="00E92D4B"/>
    <w:rsid w:val="00EA405F"/>
    <w:rsid w:val="00EB0F85"/>
    <w:rsid w:val="00EC21F3"/>
    <w:rsid w:val="00ED556A"/>
    <w:rsid w:val="00F26DB4"/>
    <w:rsid w:val="00F36F7C"/>
    <w:rsid w:val="00F37474"/>
    <w:rsid w:val="00F55CFD"/>
    <w:rsid w:val="00F6698D"/>
    <w:rsid w:val="00F76132"/>
    <w:rsid w:val="00FB0542"/>
    <w:rsid w:val="00FB213B"/>
    <w:rsid w:val="00FC0338"/>
    <w:rsid w:val="00FC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45B"/>
    <w:pPr>
      <w:spacing w:after="200"/>
    </w:pPr>
    <w:rPr>
      <w:rFonts w:asciiTheme="minorHAnsi" w:hAnsiTheme="minorHAnsi" w:cstheme="minorBidi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D729D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729D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729DE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2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29D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A245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36F7C"/>
    <w:pPr>
      <w:spacing w:after="200"/>
    </w:pPr>
    <w:rPr>
      <w:rFonts w:asciiTheme="minorHAnsi" w:hAnsiTheme="minorHAnsi" w:cstheme="minorBidi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36F7C"/>
    <w:rPr>
      <w:rFonts w:asciiTheme="minorHAnsi" w:hAnsiTheme="minorHAnsi" w:cstheme="minorBidi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5046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H. Nicolai Ré</dc:creator>
  <cp:lastModifiedBy>Gabriel Perrone Braz</cp:lastModifiedBy>
  <cp:revision>2</cp:revision>
  <cp:lastPrinted>2013-02-18T13:13:00Z</cp:lastPrinted>
  <dcterms:created xsi:type="dcterms:W3CDTF">2013-02-19T17:43:00Z</dcterms:created>
  <dcterms:modified xsi:type="dcterms:W3CDTF">2013-02-19T17:43:00Z</dcterms:modified>
</cp:coreProperties>
</file>