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0C04" w:rsidRDefault="00410C04" w:rsidP="00410C0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B57E2">
        <w:rPr>
          <w:rFonts w:ascii="Times New Roman" w:hAnsi="Times New Roman"/>
          <w:b/>
          <w:sz w:val="28"/>
          <w:szCs w:val="28"/>
        </w:rPr>
        <w:t xml:space="preserve">INTERNALIZAÇÃO DOS IDEAIS DE CORPO EM ACADÊMICOS DE EDUCAÇÃO FÍSICA E FISIOTERAPIA </w:t>
      </w:r>
    </w:p>
    <w:p w:rsidR="00410C04" w:rsidRDefault="00410C04" w:rsidP="00410C0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10C04" w:rsidRDefault="00410C04" w:rsidP="00410C04">
      <w:pPr>
        <w:spacing w:after="0" w:line="240" w:lineRule="auto"/>
        <w:jc w:val="center"/>
        <w:rPr>
          <w:rFonts w:ascii="Times New Roman" w:hAnsi="Times New Roman"/>
          <w:i/>
          <w:szCs w:val="24"/>
          <w:lang w:val="en-US"/>
        </w:rPr>
      </w:pPr>
      <w:r w:rsidRPr="00DB57E2">
        <w:rPr>
          <w:rFonts w:ascii="Times New Roman" w:hAnsi="Times New Roman"/>
          <w:i/>
          <w:szCs w:val="24"/>
          <w:lang w:val="en-US"/>
        </w:rPr>
        <w:t xml:space="preserve">INTERNALISING BODY IDEAL IN PHYSICAL EDUCATION AND PHYSICAL THERAPY ACADEMIC </w:t>
      </w:r>
    </w:p>
    <w:p w:rsidR="00A83E1A" w:rsidRDefault="00A83E1A" w:rsidP="00410C04">
      <w:pPr>
        <w:spacing w:after="0" w:line="240" w:lineRule="auto"/>
        <w:jc w:val="center"/>
        <w:rPr>
          <w:rFonts w:ascii="Times New Roman" w:hAnsi="Times New Roman"/>
          <w:i/>
          <w:szCs w:val="24"/>
          <w:lang w:val="en-US"/>
        </w:rPr>
      </w:pPr>
    </w:p>
    <w:p w:rsidR="00A83E1A" w:rsidRDefault="00A83E1A" w:rsidP="00410C04">
      <w:pPr>
        <w:spacing w:after="0" w:line="240" w:lineRule="auto"/>
        <w:jc w:val="center"/>
        <w:rPr>
          <w:rFonts w:ascii="Times New Roman" w:hAnsi="Times New Roman"/>
          <w:i/>
          <w:szCs w:val="24"/>
          <w:lang w:val="en-US"/>
        </w:rPr>
      </w:pPr>
    </w:p>
    <w:p w:rsidR="00A83E1A" w:rsidRDefault="00A83E1A" w:rsidP="00410C04">
      <w:pPr>
        <w:spacing w:after="0" w:line="240" w:lineRule="auto"/>
        <w:jc w:val="center"/>
        <w:rPr>
          <w:rFonts w:ascii="Times New Roman" w:hAnsi="Times New Roman"/>
          <w:i/>
          <w:szCs w:val="24"/>
          <w:lang w:val="en-US"/>
        </w:rPr>
      </w:pPr>
    </w:p>
    <w:p w:rsidR="00410C04" w:rsidRDefault="00410C04" w:rsidP="00410C04">
      <w:pPr>
        <w:spacing w:after="0" w:line="360" w:lineRule="auto"/>
        <w:jc w:val="center"/>
        <w:rPr>
          <w:rFonts w:ascii="Times New Roman" w:hAnsi="Times New Roman"/>
          <w:i/>
          <w:szCs w:val="24"/>
        </w:rPr>
      </w:pPr>
    </w:p>
    <w:p w:rsidR="00410C04" w:rsidRPr="00DF60C6" w:rsidRDefault="00410C04" w:rsidP="00410C04">
      <w:pPr>
        <w:spacing w:after="0" w:line="360" w:lineRule="auto"/>
        <w:jc w:val="right"/>
        <w:rPr>
          <w:rFonts w:ascii="Times New Roman" w:hAnsi="Times New Roman"/>
          <w:szCs w:val="24"/>
        </w:rPr>
      </w:pPr>
      <w:r w:rsidRPr="00DF60C6">
        <w:rPr>
          <w:rFonts w:ascii="Times New Roman" w:hAnsi="Times New Roman"/>
          <w:szCs w:val="24"/>
        </w:rPr>
        <w:t>Érico Pereira Gomes Felden</w:t>
      </w:r>
      <w:r w:rsidRPr="00DF60C6">
        <w:rPr>
          <w:rFonts w:ascii="Times New Roman" w:hAnsi="Times New Roman"/>
          <w:szCs w:val="24"/>
          <w:vertAlign w:val="superscript"/>
        </w:rPr>
        <w:t>1</w:t>
      </w:r>
    </w:p>
    <w:p w:rsidR="00410C04" w:rsidRPr="00DF60C6" w:rsidRDefault="00410C04" w:rsidP="00410C04">
      <w:pPr>
        <w:spacing w:after="0" w:line="360" w:lineRule="auto"/>
        <w:jc w:val="right"/>
        <w:rPr>
          <w:rFonts w:ascii="Times New Roman" w:hAnsi="Times New Roman"/>
          <w:szCs w:val="24"/>
        </w:rPr>
      </w:pPr>
      <w:r w:rsidRPr="00DF60C6">
        <w:rPr>
          <w:rFonts w:ascii="Times New Roman" w:hAnsi="Times New Roman"/>
          <w:szCs w:val="24"/>
        </w:rPr>
        <w:t>Ingrid Gonzaga Pio</w:t>
      </w:r>
      <w:r w:rsidR="009E300C">
        <w:rPr>
          <w:rFonts w:ascii="Times New Roman" w:hAnsi="Times New Roman"/>
          <w:szCs w:val="24"/>
          <w:vertAlign w:val="superscript"/>
        </w:rPr>
        <w:t>1</w:t>
      </w:r>
    </w:p>
    <w:p w:rsidR="00410C04" w:rsidRPr="00DF60C6" w:rsidRDefault="00410C04" w:rsidP="00410C04">
      <w:pPr>
        <w:spacing w:after="0" w:line="360" w:lineRule="auto"/>
        <w:jc w:val="right"/>
        <w:rPr>
          <w:rFonts w:ascii="Times New Roman" w:hAnsi="Times New Roman"/>
          <w:szCs w:val="24"/>
        </w:rPr>
      </w:pPr>
      <w:proofErr w:type="spellStart"/>
      <w:r w:rsidRPr="00DF60C6">
        <w:rPr>
          <w:rFonts w:ascii="Times New Roman" w:hAnsi="Times New Roman"/>
          <w:szCs w:val="24"/>
        </w:rPr>
        <w:t>Manoella</w:t>
      </w:r>
      <w:proofErr w:type="spellEnd"/>
      <w:r w:rsidRPr="00DF60C6">
        <w:rPr>
          <w:rFonts w:ascii="Times New Roman" w:hAnsi="Times New Roman"/>
          <w:szCs w:val="24"/>
        </w:rPr>
        <w:t xml:space="preserve"> de Oliveira Santos</w:t>
      </w:r>
      <w:r w:rsidR="009E300C">
        <w:rPr>
          <w:rFonts w:ascii="Times New Roman" w:hAnsi="Times New Roman"/>
          <w:szCs w:val="24"/>
          <w:vertAlign w:val="superscript"/>
        </w:rPr>
        <w:t>1</w:t>
      </w:r>
    </w:p>
    <w:p w:rsidR="00410C04" w:rsidRDefault="00410C04" w:rsidP="00410C04">
      <w:pPr>
        <w:spacing w:after="0" w:line="360" w:lineRule="auto"/>
        <w:jc w:val="right"/>
        <w:rPr>
          <w:rFonts w:ascii="Times New Roman" w:hAnsi="Times New Roman"/>
          <w:szCs w:val="24"/>
          <w:vertAlign w:val="superscript"/>
        </w:rPr>
      </w:pPr>
      <w:r w:rsidRPr="00DF60C6">
        <w:rPr>
          <w:rFonts w:ascii="Times New Roman" w:hAnsi="Times New Roman"/>
          <w:szCs w:val="24"/>
        </w:rPr>
        <w:t xml:space="preserve">Diego </w:t>
      </w:r>
      <w:proofErr w:type="spellStart"/>
      <w:r w:rsidRPr="00DF60C6">
        <w:rPr>
          <w:rFonts w:ascii="Times New Roman" w:hAnsi="Times New Roman"/>
          <w:szCs w:val="24"/>
        </w:rPr>
        <w:t>Grasel</w:t>
      </w:r>
      <w:proofErr w:type="spellEnd"/>
      <w:r w:rsidRPr="00DF60C6">
        <w:rPr>
          <w:rFonts w:ascii="Times New Roman" w:hAnsi="Times New Roman"/>
          <w:szCs w:val="24"/>
        </w:rPr>
        <w:t xml:space="preserve"> Barbosa</w:t>
      </w:r>
      <w:r w:rsidR="009E300C">
        <w:rPr>
          <w:rFonts w:ascii="Times New Roman" w:hAnsi="Times New Roman"/>
          <w:szCs w:val="24"/>
          <w:vertAlign w:val="superscript"/>
        </w:rPr>
        <w:t>1</w:t>
      </w:r>
    </w:p>
    <w:p w:rsidR="00410C04" w:rsidRPr="00741176" w:rsidRDefault="00410C04" w:rsidP="00410C04">
      <w:pPr>
        <w:spacing w:after="0" w:line="360" w:lineRule="auto"/>
        <w:jc w:val="right"/>
        <w:rPr>
          <w:rFonts w:ascii="Times New Roman" w:hAnsi="Times New Roman"/>
          <w:szCs w:val="24"/>
        </w:rPr>
      </w:pPr>
      <w:proofErr w:type="spellStart"/>
      <w:r>
        <w:rPr>
          <w:rFonts w:ascii="Times New Roman" w:hAnsi="Times New Roman"/>
          <w:szCs w:val="24"/>
        </w:rPr>
        <w:t>Rubian</w:t>
      </w:r>
      <w:proofErr w:type="spellEnd"/>
      <w:r>
        <w:rPr>
          <w:rFonts w:ascii="Times New Roman" w:hAnsi="Times New Roman"/>
          <w:szCs w:val="24"/>
        </w:rPr>
        <w:t xml:space="preserve"> Diego Andrade</w:t>
      </w:r>
      <w:r w:rsidR="009E300C">
        <w:rPr>
          <w:rFonts w:ascii="Times New Roman" w:hAnsi="Times New Roman"/>
          <w:szCs w:val="24"/>
          <w:vertAlign w:val="superscript"/>
        </w:rPr>
        <w:t>1</w:t>
      </w:r>
    </w:p>
    <w:p w:rsidR="00410C04" w:rsidRPr="00741176" w:rsidRDefault="00410C04" w:rsidP="00410C04">
      <w:pPr>
        <w:spacing w:after="0" w:line="360" w:lineRule="auto"/>
        <w:jc w:val="right"/>
        <w:rPr>
          <w:rFonts w:ascii="Times New Roman" w:hAnsi="Times New Roman"/>
          <w:szCs w:val="24"/>
        </w:rPr>
      </w:pPr>
      <w:bookmarkStart w:id="0" w:name="_GoBack"/>
      <w:bookmarkEnd w:id="0"/>
      <w:r w:rsidRPr="00DF60C6">
        <w:rPr>
          <w:rFonts w:ascii="Times New Roman" w:hAnsi="Times New Roman"/>
          <w:szCs w:val="24"/>
        </w:rPr>
        <w:t>Andreia Pelegrini</w:t>
      </w:r>
      <w:r w:rsidR="009E300C">
        <w:rPr>
          <w:rFonts w:ascii="Times New Roman" w:hAnsi="Times New Roman"/>
          <w:szCs w:val="24"/>
          <w:vertAlign w:val="superscript"/>
        </w:rPr>
        <w:t>1</w:t>
      </w:r>
    </w:p>
    <w:p w:rsidR="00410C04" w:rsidRDefault="00410C04" w:rsidP="00410C04">
      <w:pPr>
        <w:spacing w:after="0" w:line="360" w:lineRule="auto"/>
        <w:jc w:val="both"/>
        <w:rPr>
          <w:rFonts w:ascii="Times New Roman" w:hAnsi="Times New Roman"/>
          <w:b/>
          <w:szCs w:val="24"/>
        </w:rPr>
      </w:pPr>
    </w:p>
    <w:p w:rsidR="00A83E1A" w:rsidRDefault="00A83E1A" w:rsidP="00410C04">
      <w:pPr>
        <w:spacing w:after="0" w:line="360" w:lineRule="auto"/>
        <w:jc w:val="both"/>
        <w:rPr>
          <w:rFonts w:ascii="Times New Roman" w:hAnsi="Times New Roman"/>
          <w:b/>
          <w:szCs w:val="24"/>
        </w:rPr>
      </w:pPr>
    </w:p>
    <w:p w:rsidR="00A83E1A" w:rsidRDefault="00A83E1A" w:rsidP="00410C04">
      <w:pPr>
        <w:spacing w:after="0" w:line="360" w:lineRule="auto"/>
        <w:jc w:val="both"/>
        <w:rPr>
          <w:rFonts w:ascii="Times New Roman" w:hAnsi="Times New Roman"/>
          <w:b/>
          <w:szCs w:val="24"/>
        </w:rPr>
      </w:pPr>
    </w:p>
    <w:p w:rsidR="00A83E1A" w:rsidRDefault="00410C04" w:rsidP="00A83E1A">
      <w:pPr>
        <w:pStyle w:val="Corpodetexto"/>
        <w:spacing w:line="360" w:lineRule="auto"/>
        <w:rPr>
          <w:bCs/>
        </w:rPr>
      </w:pPr>
      <w:r w:rsidRPr="0026355C">
        <w:rPr>
          <w:bCs/>
          <w:vertAlign w:val="superscript"/>
        </w:rPr>
        <w:t>1</w:t>
      </w:r>
      <w:r w:rsidR="009E300C" w:rsidRPr="009E300C">
        <w:rPr>
          <w:bCs/>
        </w:rPr>
        <w:t xml:space="preserve"> </w:t>
      </w:r>
      <w:r w:rsidR="009E300C" w:rsidRPr="00FD426D">
        <w:rPr>
          <w:bCs/>
        </w:rPr>
        <w:t>Universidade do Estado de Santa Catarina – UDESC</w:t>
      </w:r>
    </w:p>
    <w:p w:rsidR="00A83E1A" w:rsidRDefault="00A83E1A" w:rsidP="00410C04">
      <w:pPr>
        <w:spacing w:after="0" w:line="360" w:lineRule="auto"/>
        <w:jc w:val="both"/>
        <w:rPr>
          <w:rFonts w:ascii="Times New Roman" w:hAnsi="Times New Roman"/>
          <w:bCs/>
          <w:szCs w:val="24"/>
        </w:rPr>
      </w:pPr>
    </w:p>
    <w:p w:rsidR="00A83E1A" w:rsidRDefault="00A83E1A" w:rsidP="00410C04">
      <w:pPr>
        <w:spacing w:after="0" w:line="360" w:lineRule="auto"/>
        <w:jc w:val="both"/>
        <w:rPr>
          <w:rFonts w:ascii="Times New Roman" w:hAnsi="Times New Roman"/>
          <w:bCs/>
          <w:szCs w:val="24"/>
        </w:rPr>
      </w:pPr>
    </w:p>
    <w:p w:rsidR="00A83E1A" w:rsidRDefault="00A83E1A" w:rsidP="00410C04">
      <w:pPr>
        <w:spacing w:after="0" w:line="360" w:lineRule="auto"/>
        <w:jc w:val="both"/>
        <w:rPr>
          <w:rFonts w:ascii="Times New Roman" w:hAnsi="Times New Roman"/>
          <w:bCs/>
          <w:szCs w:val="24"/>
        </w:rPr>
      </w:pPr>
    </w:p>
    <w:p w:rsidR="00A83E1A" w:rsidRDefault="00A83E1A" w:rsidP="00410C04">
      <w:pPr>
        <w:spacing w:after="0" w:line="360" w:lineRule="auto"/>
        <w:jc w:val="both"/>
        <w:rPr>
          <w:rFonts w:ascii="Times New Roman" w:hAnsi="Times New Roman"/>
          <w:bCs/>
          <w:szCs w:val="24"/>
        </w:rPr>
      </w:pPr>
    </w:p>
    <w:p w:rsidR="00410C04" w:rsidRPr="00650761" w:rsidRDefault="00410C04" w:rsidP="00410C04">
      <w:pPr>
        <w:spacing w:after="0" w:line="360" w:lineRule="auto"/>
        <w:jc w:val="both"/>
        <w:rPr>
          <w:rFonts w:ascii="Times New Roman" w:hAnsi="Times New Roman"/>
          <w:b/>
          <w:bCs/>
          <w:szCs w:val="24"/>
        </w:rPr>
      </w:pPr>
      <w:r w:rsidRPr="00650761">
        <w:rPr>
          <w:rFonts w:ascii="Times New Roman" w:hAnsi="Times New Roman"/>
          <w:b/>
          <w:bCs/>
          <w:szCs w:val="24"/>
        </w:rPr>
        <w:t>Correspondência para</w:t>
      </w:r>
    </w:p>
    <w:p w:rsidR="00410C04" w:rsidRDefault="00410C04" w:rsidP="00410C04">
      <w:pPr>
        <w:spacing w:after="0" w:line="360" w:lineRule="auto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Érico Pereira Gomes </w:t>
      </w:r>
      <w:proofErr w:type="spellStart"/>
      <w:r>
        <w:rPr>
          <w:rFonts w:ascii="Times New Roman" w:hAnsi="Times New Roman"/>
          <w:bCs/>
          <w:szCs w:val="24"/>
        </w:rPr>
        <w:t>Felden</w:t>
      </w:r>
      <w:proofErr w:type="spellEnd"/>
    </w:p>
    <w:p w:rsidR="00410C04" w:rsidRDefault="00410C04" w:rsidP="00410C04">
      <w:pPr>
        <w:spacing w:after="0" w:line="360" w:lineRule="auto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Universidade do Estado de Santa Catarina – UDESC</w:t>
      </w:r>
    </w:p>
    <w:p w:rsidR="00410C04" w:rsidRDefault="00410C04" w:rsidP="00410C04">
      <w:pPr>
        <w:spacing w:after="0" w:line="360" w:lineRule="auto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Centro de Ciências da Saúde e do Esporte - CEFID</w:t>
      </w:r>
    </w:p>
    <w:p w:rsidR="00410C04" w:rsidRDefault="00410C04" w:rsidP="00410C04">
      <w:pPr>
        <w:spacing w:after="0" w:line="360" w:lineRule="auto"/>
        <w:jc w:val="both"/>
        <w:rPr>
          <w:rFonts w:ascii="Times New Roman" w:hAnsi="Times New Roman"/>
          <w:bCs/>
          <w:szCs w:val="24"/>
        </w:rPr>
      </w:pPr>
      <w:r w:rsidRPr="00650761">
        <w:rPr>
          <w:rFonts w:ascii="Times New Roman" w:hAnsi="Times New Roman"/>
          <w:bCs/>
          <w:szCs w:val="24"/>
        </w:rPr>
        <w:t xml:space="preserve">Rua Paschoal </w:t>
      </w:r>
      <w:r>
        <w:rPr>
          <w:rFonts w:ascii="Times New Roman" w:hAnsi="Times New Roman"/>
          <w:bCs/>
          <w:szCs w:val="24"/>
        </w:rPr>
        <w:t>Simone, 358 Coqueiros – Florianópolis - Brasil</w:t>
      </w:r>
      <w:r w:rsidRPr="00650761">
        <w:rPr>
          <w:rFonts w:ascii="Times New Roman" w:hAnsi="Times New Roman"/>
          <w:bCs/>
          <w:szCs w:val="24"/>
        </w:rPr>
        <w:t xml:space="preserve"> </w:t>
      </w:r>
    </w:p>
    <w:p w:rsidR="00410C04" w:rsidRPr="00302092" w:rsidRDefault="00410C04" w:rsidP="00410C04">
      <w:pPr>
        <w:spacing w:after="0" w:line="360" w:lineRule="auto"/>
        <w:jc w:val="both"/>
        <w:rPr>
          <w:rFonts w:ascii="Times New Roman" w:hAnsi="Times New Roman"/>
          <w:bCs/>
          <w:szCs w:val="24"/>
        </w:rPr>
      </w:pPr>
      <w:r w:rsidRPr="00302092">
        <w:rPr>
          <w:rFonts w:ascii="Times New Roman" w:hAnsi="Times New Roman"/>
          <w:bCs/>
          <w:szCs w:val="24"/>
        </w:rPr>
        <w:t>CEP: 88080-350</w:t>
      </w:r>
    </w:p>
    <w:p w:rsidR="00D651A8" w:rsidRPr="00410C04" w:rsidRDefault="00D97E97" w:rsidP="00410C04">
      <w:pPr>
        <w:spacing w:after="0" w:line="360" w:lineRule="auto"/>
        <w:jc w:val="both"/>
        <w:rPr>
          <w:rFonts w:ascii="Times New Roman" w:hAnsi="Times New Roman"/>
          <w:bCs/>
          <w:color w:val="0000FF"/>
          <w:szCs w:val="24"/>
          <w:u w:val="single"/>
        </w:rPr>
      </w:pPr>
      <w:hyperlink r:id="rId6" w:history="1">
        <w:r w:rsidR="00410C04" w:rsidRPr="00302092">
          <w:rPr>
            <w:rStyle w:val="Hyperlink"/>
            <w:rFonts w:ascii="Times New Roman" w:hAnsi="Times New Roman"/>
            <w:bCs/>
            <w:szCs w:val="24"/>
          </w:rPr>
          <w:t>ericofelden@gmail.com</w:t>
        </w:r>
      </w:hyperlink>
    </w:p>
    <w:sectPr w:rsidR="00D651A8" w:rsidRPr="00410C04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7E97" w:rsidRDefault="00D97E97" w:rsidP="009E300C">
      <w:pPr>
        <w:spacing w:after="0" w:line="240" w:lineRule="auto"/>
      </w:pPr>
      <w:r>
        <w:separator/>
      </w:r>
    </w:p>
  </w:endnote>
  <w:endnote w:type="continuationSeparator" w:id="0">
    <w:p w:rsidR="00D97E97" w:rsidRDefault="00D97E97" w:rsidP="009E30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7E97" w:rsidRDefault="00D97E97" w:rsidP="009E300C">
      <w:pPr>
        <w:spacing w:after="0" w:line="240" w:lineRule="auto"/>
      </w:pPr>
      <w:r>
        <w:separator/>
      </w:r>
    </w:p>
  </w:footnote>
  <w:footnote w:type="continuationSeparator" w:id="0">
    <w:p w:rsidR="00D97E97" w:rsidRDefault="00D97E97" w:rsidP="009E30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300C" w:rsidRDefault="009E300C" w:rsidP="00D65CF3">
    <w:pPr>
      <w:pStyle w:val="Cabealho"/>
    </w:pPr>
    <w:r w:rsidRPr="00C8682A">
      <w:rPr>
        <w:rFonts w:ascii="Times New Roman" w:hAnsi="Times New Roman"/>
        <w:b/>
        <w:szCs w:val="24"/>
      </w:rPr>
      <w:t>INTERNALIZAÇÃO DOS IDEAIS DE CORPO EM ACADÊMICOS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C04"/>
    <w:rsid w:val="00004427"/>
    <w:rsid w:val="00007029"/>
    <w:rsid w:val="0001318F"/>
    <w:rsid w:val="00020EAA"/>
    <w:rsid w:val="000232EF"/>
    <w:rsid w:val="0003167B"/>
    <w:rsid w:val="000449D0"/>
    <w:rsid w:val="00046034"/>
    <w:rsid w:val="00047547"/>
    <w:rsid w:val="00050887"/>
    <w:rsid w:val="00051E4A"/>
    <w:rsid w:val="00051E9D"/>
    <w:rsid w:val="0005516F"/>
    <w:rsid w:val="00056B78"/>
    <w:rsid w:val="000600E8"/>
    <w:rsid w:val="00077101"/>
    <w:rsid w:val="00077509"/>
    <w:rsid w:val="00092EE1"/>
    <w:rsid w:val="00095398"/>
    <w:rsid w:val="000A4413"/>
    <w:rsid w:val="000A748D"/>
    <w:rsid w:val="000C3258"/>
    <w:rsid w:val="000D1508"/>
    <w:rsid w:val="000E0752"/>
    <w:rsid w:val="000E465C"/>
    <w:rsid w:val="000E7D95"/>
    <w:rsid w:val="001062A8"/>
    <w:rsid w:val="0010693E"/>
    <w:rsid w:val="00107431"/>
    <w:rsid w:val="00107EC2"/>
    <w:rsid w:val="00127ECC"/>
    <w:rsid w:val="00135533"/>
    <w:rsid w:val="00154B4F"/>
    <w:rsid w:val="00161E05"/>
    <w:rsid w:val="001734FD"/>
    <w:rsid w:val="00176D54"/>
    <w:rsid w:val="00190178"/>
    <w:rsid w:val="00190380"/>
    <w:rsid w:val="00192E30"/>
    <w:rsid w:val="00194479"/>
    <w:rsid w:val="0019609E"/>
    <w:rsid w:val="00196BE0"/>
    <w:rsid w:val="001B40A4"/>
    <w:rsid w:val="001B56A0"/>
    <w:rsid w:val="001C66E7"/>
    <w:rsid w:val="001C6D87"/>
    <w:rsid w:val="001D3854"/>
    <w:rsid w:val="001E3F55"/>
    <w:rsid w:val="001E7E99"/>
    <w:rsid w:val="001F3397"/>
    <w:rsid w:val="001F6D8E"/>
    <w:rsid w:val="00215B98"/>
    <w:rsid w:val="00226E4F"/>
    <w:rsid w:val="00233CB9"/>
    <w:rsid w:val="00234E66"/>
    <w:rsid w:val="00235D44"/>
    <w:rsid w:val="00237237"/>
    <w:rsid w:val="00242066"/>
    <w:rsid w:val="00260AE5"/>
    <w:rsid w:val="00266A1E"/>
    <w:rsid w:val="002673CC"/>
    <w:rsid w:val="00267430"/>
    <w:rsid w:val="0027174F"/>
    <w:rsid w:val="00272BEE"/>
    <w:rsid w:val="00281723"/>
    <w:rsid w:val="0028182F"/>
    <w:rsid w:val="00285EC1"/>
    <w:rsid w:val="002923E3"/>
    <w:rsid w:val="00297775"/>
    <w:rsid w:val="002D1122"/>
    <w:rsid w:val="002D2890"/>
    <w:rsid w:val="002F113F"/>
    <w:rsid w:val="002F29F5"/>
    <w:rsid w:val="002F361A"/>
    <w:rsid w:val="002F4697"/>
    <w:rsid w:val="002F4C14"/>
    <w:rsid w:val="003016C9"/>
    <w:rsid w:val="00312B37"/>
    <w:rsid w:val="0031758B"/>
    <w:rsid w:val="003216B2"/>
    <w:rsid w:val="00331482"/>
    <w:rsid w:val="003343EF"/>
    <w:rsid w:val="0033569C"/>
    <w:rsid w:val="003363FB"/>
    <w:rsid w:val="00336EF9"/>
    <w:rsid w:val="0034086E"/>
    <w:rsid w:val="00343A52"/>
    <w:rsid w:val="003561B9"/>
    <w:rsid w:val="00356E4F"/>
    <w:rsid w:val="00356ECA"/>
    <w:rsid w:val="003665B2"/>
    <w:rsid w:val="00375080"/>
    <w:rsid w:val="00385584"/>
    <w:rsid w:val="0039331F"/>
    <w:rsid w:val="003A10AC"/>
    <w:rsid w:val="003A152F"/>
    <w:rsid w:val="003A3D6D"/>
    <w:rsid w:val="003A7A6B"/>
    <w:rsid w:val="003B1844"/>
    <w:rsid w:val="003C1237"/>
    <w:rsid w:val="003C6068"/>
    <w:rsid w:val="003E0B5E"/>
    <w:rsid w:val="003E2EC4"/>
    <w:rsid w:val="003E4BA7"/>
    <w:rsid w:val="0040540B"/>
    <w:rsid w:val="00406C54"/>
    <w:rsid w:val="00410C04"/>
    <w:rsid w:val="00413288"/>
    <w:rsid w:val="00420AD3"/>
    <w:rsid w:val="00427EBB"/>
    <w:rsid w:val="004321A7"/>
    <w:rsid w:val="004421A4"/>
    <w:rsid w:val="00444FEE"/>
    <w:rsid w:val="00446427"/>
    <w:rsid w:val="00447445"/>
    <w:rsid w:val="0045398A"/>
    <w:rsid w:val="00454A79"/>
    <w:rsid w:val="004629CE"/>
    <w:rsid w:val="00481801"/>
    <w:rsid w:val="004850A7"/>
    <w:rsid w:val="004A3B2E"/>
    <w:rsid w:val="004B3A28"/>
    <w:rsid w:val="004C089E"/>
    <w:rsid w:val="004C5583"/>
    <w:rsid w:val="004D4742"/>
    <w:rsid w:val="004E0E9C"/>
    <w:rsid w:val="004E3334"/>
    <w:rsid w:val="0050161F"/>
    <w:rsid w:val="00506B00"/>
    <w:rsid w:val="00507570"/>
    <w:rsid w:val="0051298F"/>
    <w:rsid w:val="005405C9"/>
    <w:rsid w:val="0054184D"/>
    <w:rsid w:val="00561C51"/>
    <w:rsid w:val="00561EB2"/>
    <w:rsid w:val="00564670"/>
    <w:rsid w:val="00580297"/>
    <w:rsid w:val="00581667"/>
    <w:rsid w:val="00596429"/>
    <w:rsid w:val="005A6A60"/>
    <w:rsid w:val="005A7836"/>
    <w:rsid w:val="005C3AFA"/>
    <w:rsid w:val="005C6483"/>
    <w:rsid w:val="005C6768"/>
    <w:rsid w:val="005D3F75"/>
    <w:rsid w:val="005D4D5D"/>
    <w:rsid w:val="005D5CF6"/>
    <w:rsid w:val="0060299F"/>
    <w:rsid w:val="00604A7A"/>
    <w:rsid w:val="00606A1A"/>
    <w:rsid w:val="0061766C"/>
    <w:rsid w:val="00620D2E"/>
    <w:rsid w:val="00622F08"/>
    <w:rsid w:val="00644B7A"/>
    <w:rsid w:val="0064698A"/>
    <w:rsid w:val="006533C8"/>
    <w:rsid w:val="00654F7A"/>
    <w:rsid w:val="006612F3"/>
    <w:rsid w:val="006646EC"/>
    <w:rsid w:val="0067067E"/>
    <w:rsid w:val="0067699F"/>
    <w:rsid w:val="00682ACD"/>
    <w:rsid w:val="0068603E"/>
    <w:rsid w:val="00687A3E"/>
    <w:rsid w:val="0069146F"/>
    <w:rsid w:val="00691D77"/>
    <w:rsid w:val="00693025"/>
    <w:rsid w:val="00693255"/>
    <w:rsid w:val="006A073A"/>
    <w:rsid w:val="006C1302"/>
    <w:rsid w:val="006E2E35"/>
    <w:rsid w:val="006E6A7F"/>
    <w:rsid w:val="006E782C"/>
    <w:rsid w:val="006F1715"/>
    <w:rsid w:val="006F3C1D"/>
    <w:rsid w:val="00700E3E"/>
    <w:rsid w:val="00701B4E"/>
    <w:rsid w:val="00703FCD"/>
    <w:rsid w:val="0070484A"/>
    <w:rsid w:val="00707ADE"/>
    <w:rsid w:val="00712B69"/>
    <w:rsid w:val="0072398A"/>
    <w:rsid w:val="00763750"/>
    <w:rsid w:val="00772046"/>
    <w:rsid w:val="0077584D"/>
    <w:rsid w:val="00795B62"/>
    <w:rsid w:val="00797FC4"/>
    <w:rsid w:val="007C1093"/>
    <w:rsid w:val="007C2F70"/>
    <w:rsid w:val="007C7E72"/>
    <w:rsid w:val="007D28EF"/>
    <w:rsid w:val="007E270A"/>
    <w:rsid w:val="007E2FE5"/>
    <w:rsid w:val="007F300E"/>
    <w:rsid w:val="00810982"/>
    <w:rsid w:val="00811073"/>
    <w:rsid w:val="00811C21"/>
    <w:rsid w:val="00821472"/>
    <w:rsid w:val="00832B1D"/>
    <w:rsid w:val="00833C15"/>
    <w:rsid w:val="008349F4"/>
    <w:rsid w:val="00834EBB"/>
    <w:rsid w:val="00835EF4"/>
    <w:rsid w:val="00837FB4"/>
    <w:rsid w:val="008575E0"/>
    <w:rsid w:val="00863160"/>
    <w:rsid w:val="00867AAC"/>
    <w:rsid w:val="008700DA"/>
    <w:rsid w:val="008762BC"/>
    <w:rsid w:val="0088209A"/>
    <w:rsid w:val="00883520"/>
    <w:rsid w:val="00887734"/>
    <w:rsid w:val="00895C3F"/>
    <w:rsid w:val="008A175F"/>
    <w:rsid w:val="008C6A36"/>
    <w:rsid w:val="008E0CFE"/>
    <w:rsid w:val="008E14D6"/>
    <w:rsid w:val="008E231C"/>
    <w:rsid w:val="008F028E"/>
    <w:rsid w:val="0091143C"/>
    <w:rsid w:val="00914A89"/>
    <w:rsid w:val="00915333"/>
    <w:rsid w:val="0094382B"/>
    <w:rsid w:val="00944B96"/>
    <w:rsid w:val="00953879"/>
    <w:rsid w:val="00955705"/>
    <w:rsid w:val="009609E4"/>
    <w:rsid w:val="00964544"/>
    <w:rsid w:val="009655DD"/>
    <w:rsid w:val="009816C7"/>
    <w:rsid w:val="009828C0"/>
    <w:rsid w:val="00983EC0"/>
    <w:rsid w:val="009904F1"/>
    <w:rsid w:val="00991E0D"/>
    <w:rsid w:val="009A0084"/>
    <w:rsid w:val="009A17F1"/>
    <w:rsid w:val="009A2A6C"/>
    <w:rsid w:val="009A4A2D"/>
    <w:rsid w:val="009A7502"/>
    <w:rsid w:val="009B7A7B"/>
    <w:rsid w:val="009E300C"/>
    <w:rsid w:val="009E3BEE"/>
    <w:rsid w:val="009E62D5"/>
    <w:rsid w:val="009E74C8"/>
    <w:rsid w:val="009F1652"/>
    <w:rsid w:val="009F3E9B"/>
    <w:rsid w:val="009F444B"/>
    <w:rsid w:val="00A0190F"/>
    <w:rsid w:val="00A11C62"/>
    <w:rsid w:val="00A1517E"/>
    <w:rsid w:val="00A16214"/>
    <w:rsid w:val="00A3127D"/>
    <w:rsid w:val="00A3441D"/>
    <w:rsid w:val="00A4633F"/>
    <w:rsid w:val="00A5127D"/>
    <w:rsid w:val="00A546C8"/>
    <w:rsid w:val="00A55474"/>
    <w:rsid w:val="00A60D1C"/>
    <w:rsid w:val="00A83E1A"/>
    <w:rsid w:val="00A9284B"/>
    <w:rsid w:val="00AA22E8"/>
    <w:rsid w:val="00AB52E3"/>
    <w:rsid w:val="00AC37A4"/>
    <w:rsid w:val="00AD57BF"/>
    <w:rsid w:val="00AE4C7B"/>
    <w:rsid w:val="00AE6ABB"/>
    <w:rsid w:val="00AE7618"/>
    <w:rsid w:val="00AF31B7"/>
    <w:rsid w:val="00AF48B8"/>
    <w:rsid w:val="00B027F1"/>
    <w:rsid w:val="00B111E4"/>
    <w:rsid w:val="00B13D46"/>
    <w:rsid w:val="00B37B80"/>
    <w:rsid w:val="00B416C8"/>
    <w:rsid w:val="00B47041"/>
    <w:rsid w:val="00B52B68"/>
    <w:rsid w:val="00B56A52"/>
    <w:rsid w:val="00B63521"/>
    <w:rsid w:val="00B703A9"/>
    <w:rsid w:val="00B84FA1"/>
    <w:rsid w:val="00B85829"/>
    <w:rsid w:val="00B92F90"/>
    <w:rsid w:val="00B97196"/>
    <w:rsid w:val="00BA2E41"/>
    <w:rsid w:val="00BA723F"/>
    <w:rsid w:val="00BB37CF"/>
    <w:rsid w:val="00BD1714"/>
    <w:rsid w:val="00BD204B"/>
    <w:rsid w:val="00BD22E4"/>
    <w:rsid w:val="00BE0705"/>
    <w:rsid w:val="00BF1263"/>
    <w:rsid w:val="00C01952"/>
    <w:rsid w:val="00C15C54"/>
    <w:rsid w:val="00C2226C"/>
    <w:rsid w:val="00C30507"/>
    <w:rsid w:val="00C44C74"/>
    <w:rsid w:val="00C477CC"/>
    <w:rsid w:val="00C579E9"/>
    <w:rsid w:val="00C72CB4"/>
    <w:rsid w:val="00C730B7"/>
    <w:rsid w:val="00C83299"/>
    <w:rsid w:val="00C845F1"/>
    <w:rsid w:val="00C9173D"/>
    <w:rsid w:val="00C970DC"/>
    <w:rsid w:val="00CA0772"/>
    <w:rsid w:val="00CA2BDB"/>
    <w:rsid w:val="00CA38C2"/>
    <w:rsid w:val="00CB7ABF"/>
    <w:rsid w:val="00CC62BB"/>
    <w:rsid w:val="00CC765B"/>
    <w:rsid w:val="00CE09F8"/>
    <w:rsid w:val="00CE0DE6"/>
    <w:rsid w:val="00CE3A51"/>
    <w:rsid w:val="00D0030D"/>
    <w:rsid w:val="00D12447"/>
    <w:rsid w:val="00D162FC"/>
    <w:rsid w:val="00D17169"/>
    <w:rsid w:val="00D278C9"/>
    <w:rsid w:val="00D319A7"/>
    <w:rsid w:val="00D407D0"/>
    <w:rsid w:val="00D60581"/>
    <w:rsid w:val="00D651A8"/>
    <w:rsid w:val="00D65CF3"/>
    <w:rsid w:val="00D66BED"/>
    <w:rsid w:val="00D6720A"/>
    <w:rsid w:val="00D711D8"/>
    <w:rsid w:val="00D7252D"/>
    <w:rsid w:val="00D916AC"/>
    <w:rsid w:val="00D94A12"/>
    <w:rsid w:val="00D97E97"/>
    <w:rsid w:val="00DA5908"/>
    <w:rsid w:val="00DB10ED"/>
    <w:rsid w:val="00DB29C4"/>
    <w:rsid w:val="00DC048F"/>
    <w:rsid w:val="00DD37B0"/>
    <w:rsid w:val="00DF2D8A"/>
    <w:rsid w:val="00DF6660"/>
    <w:rsid w:val="00E11AD7"/>
    <w:rsid w:val="00E11B27"/>
    <w:rsid w:val="00E279E6"/>
    <w:rsid w:val="00E33E0F"/>
    <w:rsid w:val="00E402C5"/>
    <w:rsid w:val="00E504A2"/>
    <w:rsid w:val="00E51EB1"/>
    <w:rsid w:val="00E52B0B"/>
    <w:rsid w:val="00E53245"/>
    <w:rsid w:val="00E76E68"/>
    <w:rsid w:val="00E82680"/>
    <w:rsid w:val="00E85203"/>
    <w:rsid w:val="00E91449"/>
    <w:rsid w:val="00E9185A"/>
    <w:rsid w:val="00E93372"/>
    <w:rsid w:val="00E94884"/>
    <w:rsid w:val="00E959D8"/>
    <w:rsid w:val="00E95CED"/>
    <w:rsid w:val="00EA3177"/>
    <w:rsid w:val="00EA498E"/>
    <w:rsid w:val="00EA5452"/>
    <w:rsid w:val="00EA76EC"/>
    <w:rsid w:val="00EB33CB"/>
    <w:rsid w:val="00EC6F94"/>
    <w:rsid w:val="00ED1DC3"/>
    <w:rsid w:val="00ED4F7B"/>
    <w:rsid w:val="00EF1ACB"/>
    <w:rsid w:val="00EF37DD"/>
    <w:rsid w:val="00F01CAF"/>
    <w:rsid w:val="00F27DF0"/>
    <w:rsid w:val="00F31D5E"/>
    <w:rsid w:val="00F36E6F"/>
    <w:rsid w:val="00F4223F"/>
    <w:rsid w:val="00F52D90"/>
    <w:rsid w:val="00F52F76"/>
    <w:rsid w:val="00F671AF"/>
    <w:rsid w:val="00F7168C"/>
    <w:rsid w:val="00F76F28"/>
    <w:rsid w:val="00F77946"/>
    <w:rsid w:val="00F92D28"/>
    <w:rsid w:val="00F931A4"/>
    <w:rsid w:val="00F93D13"/>
    <w:rsid w:val="00F9663B"/>
    <w:rsid w:val="00FA6527"/>
    <w:rsid w:val="00FB4C5A"/>
    <w:rsid w:val="00FC16F4"/>
    <w:rsid w:val="00FD4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041574D-DCA5-45B3-B645-FD35500BE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0C04"/>
    <w:rPr>
      <w:rFonts w:ascii="Arial" w:hAnsi="Arial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410C0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9E300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E300C"/>
    <w:rPr>
      <w:rFonts w:ascii="Arial" w:hAnsi="Arial"/>
      <w:sz w:val="24"/>
    </w:rPr>
  </w:style>
  <w:style w:type="paragraph" w:styleId="Rodap">
    <w:name w:val="footer"/>
    <w:basedOn w:val="Normal"/>
    <w:link w:val="RodapChar"/>
    <w:uiPriority w:val="99"/>
    <w:unhideWhenUsed/>
    <w:rsid w:val="009E300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E300C"/>
    <w:rPr>
      <w:rFonts w:ascii="Arial" w:hAnsi="Arial"/>
      <w:sz w:val="24"/>
    </w:rPr>
  </w:style>
  <w:style w:type="paragraph" w:styleId="Corpodetexto">
    <w:name w:val="Body Text"/>
    <w:basedOn w:val="Normal"/>
    <w:link w:val="CorpodetextoChar"/>
    <w:rsid w:val="009E300C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E300C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ricofelden@gmail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102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Diego Barbosa</dc:creator>
  <cp:keywords/>
  <dc:description/>
  <cp:lastModifiedBy>Diego Barbosa</cp:lastModifiedBy>
  <cp:revision>4</cp:revision>
  <dcterms:created xsi:type="dcterms:W3CDTF">2015-12-23T11:14:00Z</dcterms:created>
  <dcterms:modified xsi:type="dcterms:W3CDTF">2015-12-23T11:26:00Z</dcterms:modified>
</cp:coreProperties>
</file>